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A136" w14:textId="21FD5FD6" w:rsidR="00EC7C75" w:rsidRDefault="00EC7C75">
      <w:r>
        <w:t>İşin Tanımı</w:t>
      </w:r>
      <w:r w:rsidR="004201BC">
        <w:t xml:space="preserve">;  </w:t>
      </w:r>
      <w:proofErr w:type="spellStart"/>
      <w:r w:rsidR="004201BC">
        <w:t>YouTube</w:t>
      </w:r>
      <w:proofErr w:type="spellEnd"/>
      <w:r w:rsidR="004201BC">
        <w:t xml:space="preserve"> platformu için üretilen</w:t>
      </w:r>
      <w:r w:rsidR="00565E4E">
        <w:t xml:space="preserve"> video</w:t>
      </w:r>
      <w:r w:rsidR="004201BC">
        <w:t xml:space="preserve"> içeriklerin </w:t>
      </w:r>
      <w:r w:rsidR="009535D1">
        <w:t>sen</w:t>
      </w:r>
      <w:r w:rsidR="009904C5">
        <w:t>ar</w:t>
      </w:r>
      <w:r w:rsidR="009535D1">
        <w:t>yolar</w:t>
      </w:r>
      <w:r w:rsidR="009904C5">
        <w:t>ın yazılması.</w:t>
      </w:r>
    </w:p>
    <w:p w14:paraId="17986268" w14:textId="6552ED16" w:rsidR="00985980" w:rsidRDefault="00E36CCE">
      <w:r>
        <w:t>Sakarya</w:t>
      </w:r>
      <w:r w:rsidR="00B97902">
        <w:t>/</w:t>
      </w:r>
      <w:proofErr w:type="spellStart"/>
      <w:r w:rsidR="00B97902">
        <w:t>Serdivan</w:t>
      </w:r>
      <w:proofErr w:type="spellEnd"/>
      <w:r w:rsidR="00B97902">
        <w:t>’ da yer alan ofisimizde çalışmak üzere</w:t>
      </w:r>
      <w:r w:rsidR="00340A83">
        <w:t>;</w:t>
      </w:r>
    </w:p>
    <w:p w14:paraId="70C275DB" w14:textId="37945879" w:rsidR="00985980" w:rsidRDefault="00985980">
      <w:r>
        <w:t>Bil</w:t>
      </w:r>
      <w:r w:rsidR="0071788D">
        <w:t>gisayar başında vakit geçirmeyi seven,</w:t>
      </w:r>
    </w:p>
    <w:p w14:paraId="68406614" w14:textId="29000434" w:rsidR="007A25D3" w:rsidRDefault="00642006">
      <w:r>
        <w:t>Yazarlık</w:t>
      </w:r>
      <w:r w:rsidR="00A94765">
        <w:t xml:space="preserve"> alanında kariyer hedefi olan,</w:t>
      </w:r>
    </w:p>
    <w:p w14:paraId="4A0B280D" w14:textId="2443F573" w:rsidR="00A94765" w:rsidRDefault="00F219B4">
      <w:r>
        <w:t xml:space="preserve">Metin yazarlığı </w:t>
      </w:r>
      <w:r w:rsidR="00A94765">
        <w:t xml:space="preserve">işini meslek </w:t>
      </w:r>
      <w:r w:rsidR="005C2E50">
        <w:t>olarak edinmek isteyen,</w:t>
      </w:r>
    </w:p>
    <w:p w14:paraId="5310F785" w14:textId="61870345" w:rsidR="0084667F" w:rsidRDefault="0084667F">
      <w:r>
        <w:t>Yaratıcı fikirlere açık</w:t>
      </w:r>
      <w:r w:rsidR="009005C3">
        <w:t>, öneriler getiren detaylara önem veren</w:t>
      </w:r>
      <w:r w:rsidR="00A26848">
        <w:t>,</w:t>
      </w:r>
    </w:p>
    <w:p w14:paraId="48F61785" w14:textId="774002C9" w:rsidR="00A26848" w:rsidRDefault="00A26848">
      <w:r>
        <w:t>Takım çalışmasına uyumlu,</w:t>
      </w:r>
    </w:p>
    <w:p w14:paraId="40F592CD" w14:textId="0A0E43C4" w:rsidR="00A26848" w:rsidRDefault="00A26848">
      <w:r>
        <w:t>Takım arkadaşı arıyoruz.</w:t>
      </w:r>
    </w:p>
    <w:p w14:paraId="58B4E398" w14:textId="77777777" w:rsidR="00B91A4F" w:rsidRDefault="00B91A4F"/>
    <w:p w14:paraId="3FBF6B93" w14:textId="00A31584" w:rsidR="00B91A4F" w:rsidRDefault="00B91A4F">
      <w:r>
        <w:t xml:space="preserve">İşin Tanımı;  </w:t>
      </w:r>
      <w:proofErr w:type="spellStart"/>
      <w:r>
        <w:t>YouTube</w:t>
      </w:r>
      <w:proofErr w:type="spellEnd"/>
      <w:r>
        <w:t xml:space="preserve"> platformu için üretilen video içerik senaryoların seslendirilmesi için </w:t>
      </w:r>
      <w:r w:rsidR="006B0925">
        <w:t xml:space="preserve">iyi derecede İngilizce veya Almanca konuşabilen </w:t>
      </w:r>
      <w:r w:rsidR="00E05F85">
        <w:t>çalışma arkadaşı arıyoruz.</w:t>
      </w:r>
    </w:p>
    <w:p w14:paraId="3FB417B5" w14:textId="77777777" w:rsidR="00B91A4F" w:rsidRDefault="00B91A4F"/>
    <w:p w14:paraId="240E2CED" w14:textId="4EC39190" w:rsidR="005C2E50" w:rsidRDefault="00D167E3">
      <w:r>
        <w:t>Başvurularınızı</w:t>
      </w:r>
      <w:r w:rsidR="00F07849">
        <w:t xml:space="preserve"> </w:t>
      </w:r>
      <w:hyperlink r:id="rId4" w:history="1">
        <w:r w:rsidR="002A75DD" w:rsidRPr="00957CB5">
          <w:rPr>
            <w:rStyle w:val="Kpr"/>
          </w:rPr>
          <w:t>hr@gysocial.org</w:t>
        </w:r>
      </w:hyperlink>
      <w:r w:rsidR="002A75DD">
        <w:t xml:space="preserve"> adresinize iletebilirsiniz.</w:t>
      </w:r>
    </w:p>
    <w:p w14:paraId="21869019" w14:textId="77777777" w:rsidR="00EC7C75" w:rsidRDefault="00EC7C75"/>
    <w:p w14:paraId="7BBF7C77" w14:textId="77777777" w:rsidR="00EC7C75" w:rsidRDefault="00EC7C75"/>
    <w:sectPr w:rsidR="00EC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CE"/>
    <w:rsid w:val="002A75DD"/>
    <w:rsid w:val="00340A83"/>
    <w:rsid w:val="004201BC"/>
    <w:rsid w:val="00565E4E"/>
    <w:rsid w:val="005A3D15"/>
    <w:rsid w:val="005C2E50"/>
    <w:rsid w:val="006025A5"/>
    <w:rsid w:val="00642006"/>
    <w:rsid w:val="006B0925"/>
    <w:rsid w:val="006E1BC0"/>
    <w:rsid w:val="0071788D"/>
    <w:rsid w:val="007A25D3"/>
    <w:rsid w:val="0084667F"/>
    <w:rsid w:val="009005C3"/>
    <w:rsid w:val="009535D1"/>
    <w:rsid w:val="00985980"/>
    <w:rsid w:val="009904C5"/>
    <w:rsid w:val="00A26848"/>
    <w:rsid w:val="00A34E50"/>
    <w:rsid w:val="00A94765"/>
    <w:rsid w:val="00AC6E33"/>
    <w:rsid w:val="00B87553"/>
    <w:rsid w:val="00B91A4F"/>
    <w:rsid w:val="00B97902"/>
    <w:rsid w:val="00BA60C7"/>
    <w:rsid w:val="00BC12F6"/>
    <w:rsid w:val="00CC687B"/>
    <w:rsid w:val="00D167E3"/>
    <w:rsid w:val="00DC4171"/>
    <w:rsid w:val="00E05F85"/>
    <w:rsid w:val="00E36CCE"/>
    <w:rsid w:val="00EC7C75"/>
    <w:rsid w:val="00F07849"/>
    <w:rsid w:val="00F219B4"/>
    <w:rsid w:val="00F2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56C0DE"/>
  <w15:chartTrackingRefBased/>
  <w15:docId w15:val="{93E4F3A3-A46D-4640-9CC1-BF67E1C8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6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6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6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6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6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6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6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6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6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6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6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6C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6C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6C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6C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6C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6C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6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6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6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6C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6C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6C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6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6C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6CC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A75D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hr@gysocial.org" TargetMode="Externa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ÇAKAR</dc:creator>
  <cp:keywords/>
  <dc:description/>
  <cp:lastModifiedBy>SERHAT ÇAKAR</cp:lastModifiedBy>
  <cp:revision>2</cp:revision>
  <dcterms:created xsi:type="dcterms:W3CDTF">2025-10-31T07:46:00Z</dcterms:created>
  <dcterms:modified xsi:type="dcterms:W3CDTF">2025-10-31T07:46:00Z</dcterms:modified>
</cp:coreProperties>
</file>